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7"/>
        <w:jc w:val="center"/>
        <w:spacing w:before="0" w:after="0"/>
      </w:pPr>
      <w:r>
        <w:rPr>
          <w:b/>
        </w:rPr>
        <w:t xml:space="preserve">Анкета</w:t>
      </w:r>
      <w:r/>
    </w:p>
    <w:p>
      <w:pPr>
        <w:pStyle w:val="837"/>
        <w:jc w:val="center"/>
        <w:spacing w:before="0" w:after="0"/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/>
    </w:p>
    <w:p>
      <w:pPr>
        <w:pStyle w:val="837"/>
        <w:jc w:val="center"/>
        <w:spacing w:before="0" w:after="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49"/>
        <w:numPr>
          <w:ilvl w:val="0"/>
          <w:numId w:val="1"/>
        </w:numPr>
        <w:spacing w:line="276" w:lineRule="auto"/>
        <w:widowControl/>
      </w:pPr>
      <w:r>
        <w:t xml:space="preserve">Общие сведения об участнике публичных консультаций</w:t>
      </w:r>
      <w:r/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70"/>
        <w:gridCol w:w="521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Контактный телефон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Адрес электронной почты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</w:tbl>
    <w:p>
      <w:pPr>
        <w:pStyle w:val="837"/>
        <w:jc w:val="center"/>
        <w:spacing w:before="0" w:after="0"/>
      </w:pPr>
      <w:r/>
      <w:r/>
    </w:p>
    <w:p>
      <w:pPr>
        <w:pStyle w:val="837"/>
        <w:jc w:val="center"/>
        <w:spacing w:before="0"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31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jc w:val="center"/>
              <w:tabs>
                <w:tab w:val="clear" w:pos="720" w:leader="none"/>
              </w:tabs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  <w14:ligatures w14:val="none"/>
              </w:rPr>
            </w:pPr>
            <w:r>
              <w:rPr>
                <w:highlight w:val="white"/>
              </w:rPr>
              <w:t xml:space="preserve">Постановление Администрации  Чернянского муниципального округа 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Об  утверждении Положения об управлении проектами в Администрации Чернянского муниципального округа Белгородской области,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в подведомственных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м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у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н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ц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ь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н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ы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х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учреждениях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»</w:t>
            </w:r>
            <w:r>
              <w:rPr>
                <w:highlight w:val="white"/>
              </w:rPr>
              <w:tab/>
            </w:r>
            <w:r>
              <w:rPr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pStyle w:val="837"/>
              <w:jc w:val="center"/>
              <w:spacing w:before="0" w:after="0"/>
            </w:pPr>
            <w:r>
              <w:rPr>
                <w:i/>
                <w:color w:val="000000"/>
              </w:rPr>
              <w:t xml:space="preserve">(наименование проекта нормативного правового акта администрации Чернянского района до размещения формы на официальном сайте)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rPr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Белгородская область,</w:t>
            </w:r>
            <w:r>
              <w:rPr>
                <w:highlight w:val="white"/>
              </w:rPr>
              <w:t xml:space="preserve"> п. Чернянка, пл. Октябрьская д. 1, каб. № </w:t>
            </w:r>
            <w:r>
              <w:rPr>
                <w:highlight w:val="white"/>
              </w:rPr>
              <w:t xml:space="preserve">3</w:t>
            </w:r>
            <w:r>
              <w:rPr>
                <w:highlight w:val="white"/>
              </w:rPr>
              <w:t xml:space="preserve">3</w:t>
            </w:r>
            <w:r>
              <w:rPr>
                <w:highlight w:val="white"/>
              </w:rPr>
              <w:t xml:space="preserve">, а также по адресу электронной почты:</w:t>
            </w:r>
            <w:r>
              <w:rPr>
                <w:highlight w:val="white"/>
              </w:rPr>
              <w:t xml:space="preserve"> project</w:t>
            </w: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 xml:space="preserve">@ch.</w:t>
            </w: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 xml:space="preserve">belregion.ru</w:t>
            </w:r>
            <w:r>
              <w:rPr>
                <w:rFonts w:ascii="Times New Roman" w:hAnsi="Times New Roman"/>
                <w:color w:val="ff0000"/>
                <w:sz w:val="24"/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837"/>
              <w:jc w:val="both"/>
              <w:spacing w:before="0" w:after="0"/>
              <w:rPr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highlight w:val="white"/>
              </w:rPr>
              <w:t xml:space="preserve">Сроки приема замечаний и предложений: </w:t>
            </w:r>
            <w:r>
              <w:rPr>
                <w:highlight w:val="white"/>
              </w:rPr>
              <w:t xml:space="preserve">с </w:t>
            </w:r>
            <w:r>
              <w:rPr>
                <w:highlight w:val="white"/>
              </w:rPr>
              <w:t xml:space="preserve">13.01.2026 года по </w:t>
            </w:r>
            <w:r>
              <w:rPr>
                <w:highlight w:val="white"/>
              </w:rPr>
              <w:t xml:space="preserve">26.01.2026 года.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284" w:right="567" w:bottom="426" w:left="1134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409020205020404"/>
  </w:font>
  <w:font w:name="Calibri">
    <w:panose1 w:val="020F0502020204030204"/>
  </w:font>
  <w:font w:name="Droid Sans Fallback">
    <w:panose1 w:val="02000603000000000000"/>
  </w:font>
  <w:font w:name="Verdana">
    <w:panose1 w:val="020B0604030504040204"/>
  </w:font>
  <w:font w:name="Wingdings">
    <w:panose1 w:val="05010000000000000000"/>
  </w:font>
  <w:font w:name="Liberation Sans">
    <w:panose1 w:val="020B0604020202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7"/>
    <w:next w:val="837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7"/>
    <w:next w:val="837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7"/>
    <w:next w:val="837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7"/>
    <w:next w:val="837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7"/>
    <w:next w:val="837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7"/>
    <w:next w:val="837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7"/>
    <w:next w:val="837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7"/>
    <w:next w:val="837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7"/>
    <w:next w:val="837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37"/>
    <w:uiPriority w:val="34"/>
    <w:qFormat/>
    <w:pPr>
      <w:contextualSpacing/>
      <w:ind w:left="720"/>
    </w:p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7"/>
    <w:next w:val="837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7"/>
    <w:next w:val="837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7"/>
    <w:next w:val="837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7"/>
    <w:next w:val="837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7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7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7"/>
    <w:next w:val="837"/>
    <w:link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basedOn w:val="83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2">
    <w:name w:val="List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3">
    <w:name w:val="List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4">
    <w:name w:val="List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5">
    <w:name w:val="List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6">
    <w:name w:val="List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7">
    <w:name w:val="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 &amp; 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Bordered &amp; 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Bordered &amp; 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Bordered &amp; 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Bordered &amp; 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Bordered &amp; 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7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7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7"/>
    <w:next w:val="837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7"/>
    <w:next w:val="837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7"/>
    <w:next w:val="837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7"/>
    <w:next w:val="837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7"/>
    <w:next w:val="837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7"/>
    <w:next w:val="837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7"/>
    <w:next w:val="837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7"/>
    <w:next w:val="837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7"/>
    <w:next w:val="837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7"/>
    <w:next w:val="837"/>
    <w:uiPriority w:val="99"/>
    <w:unhideWhenUsed/>
    <w:pPr>
      <w:spacing w:after="0" w:afterAutospacing="0"/>
    </w:pPr>
  </w:style>
  <w:style w:type="table" w:styleId="83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7" w:default="1">
    <w:name w:val="Normal"/>
    <w:next w:val="837"/>
    <w:link w:val="837"/>
    <w:pPr>
      <w:spacing w:before="0" w:after="200" w:line="276" w:lineRule="auto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8">
    <w:name w:val="WW8Num1z0"/>
    <w:next w:val="838"/>
    <w:link w:val="837"/>
  </w:style>
  <w:style w:type="character" w:styleId="839">
    <w:name w:val="WW8Num2z0"/>
    <w:next w:val="839"/>
    <w:link w:val="837"/>
  </w:style>
  <w:style w:type="character" w:styleId="840">
    <w:name w:val="Основной шрифт абзаца"/>
    <w:next w:val="840"/>
    <w:link w:val="837"/>
  </w:style>
  <w:style w:type="character" w:styleId="841">
    <w:name w:val="Стиль1 Знак"/>
    <w:next w:val="841"/>
    <w:link w:val="837"/>
    <w:rPr>
      <w:rFonts w:ascii="Times New Roman" w:hAnsi="Times New Roman" w:cs="Times New Roman"/>
      <w:sz w:val="24"/>
      <w:szCs w:val="24"/>
    </w:rPr>
  </w:style>
  <w:style w:type="paragraph" w:styleId="842">
    <w:name w:val="Заголовок"/>
    <w:basedOn w:val="837"/>
    <w:next w:val="843"/>
    <w:link w:val="837"/>
    <w:pPr>
      <w:keepNext/>
      <w:spacing w:before="240" w:after="120"/>
    </w:pPr>
    <w:rPr>
      <w:rFonts w:ascii="Liberation Sans" w:hAnsi="Liberation Sans" w:eastAsia="Droid Sans Fallback" w:cs="Verdana"/>
      <w:sz w:val="28"/>
      <w:szCs w:val="28"/>
    </w:rPr>
  </w:style>
  <w:style w:type="paragraph" w:styleId="843">
    <w:name w:val="Основной текст"/>
    <w:basedOn w:val="837"/>
    <w:next w:val="843"/>
    <w:link w:val="837"/>
    <w:pPr>
      <w:spacing w:before="0" w:after="140" w:line="276" w:lineRule="auto"/>
    </w:pPr>
  </w:style>
  <w:style w:type="paragraph" w:styleId="844">
    <w:name w:val="Список"/>
    <w:basedOn w:val="843"/>
    <w:next w:val="844"/>
    <w:link w:val="837"/>
    <w:rPr>
      <w:rFonts w:cs="Verdana"/>
    </w:rPr>
  </w:style>
  <w:style w:type="paragraph" w:styleId="845">
    <w:name w:val="Название"/>
    <w:basedOn w:val="837"/>
    <w:next w:val="845"/>
    <w:link w:val="837"/>
    <w:pPr>
      <w:spacing w:before="120" w:after="120"/>
      <w:suppressLineNumbers/>
    </w:pPr>
    <w:rPr>
      <w:rFonts w:cs="Verdana"/>
      <w:i/>
      <w:iCs/>
      <w:sz w:val="24"/>
      <w:szCs w:val="24"/>
    </w:rPr>
  </w:style>
  <w:style w:type="paragraph" w:styleId="846">
    <w:name w:val="Указатель"/>
    <w:basedOn w:val="837"/>
    <w:next w:val="846"/>
    <w:link w:val="837"/>
    <w:pPr>
      <w:suppressLineNumbers/>
    </w:pPr>
    <w:rPr>
      <w:rFonts w:cs="Verdana"/>
      <w:lang w:val="en-US" w:eastAsia="en-US" w:bidi="en-US"/>
    </w:rPr>
  </w:style>
  <w:style w:type="paragraph" w:styleId="847">
    <w:name w:val="Стиль1"/>
    <w:basedOn w:val="837"/>
    <w:next w:val="847"/>
    <w:link w:val="837"/>
    <w:pPr>
      <w:ind w:left="0" w:right="0" w:firstLine="709"/>
      <w:jc w:val="both"/>
      <w:spacing w:before="0" w:after="0" w:line="240" w:lineRule="auto"/>
    </w:pPr>
    <w:rPr>
      <w:rFonts w:eastAsia="Calibri"/>
      <w:lang w:val="en-US"/>
    </w:rPr>
  </w:style>
  <w:style w:type="paragraph" w:styleId="848">
    <w:name w:val="Без интервала"/>
    <w:next w:val="848"/>
    <w:link w:val="837"/>
    <w:pPr>
      <w:ind w:left="0" w:right="0" w:firstLine="709"/>
      <w:jc w:val="both"/>
      <w:spacing w:before="0" w:after="200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849">
    <w:name w:val="Абзац списка"/>
    <w:basedOn w:val="837"/>
    <w:next w:val="849"/>
    <w:pPr>
      <w:contextualSpacing/>
      <w:ind w:left="720" w:right="0" w:firstLine="0"/>
      <w:spacing w:before="0" w:after="0" w:line="240" w:lineRule="auto"/>
      <w:widowControl w:val="off"/>
    </w:pPr>
    <w:rPr>
      <w:sz w:val="20"/>
      <w:szCs w:val="20"/>
    </w:rPr>
  </w:style>
  <w:style w:type="paragraph" w:styleId="850">
    <w:name w:val="Содержимое таблицы"/>
    <w:basedOn w:val="837"/>
    <w:next w:val="850"/>
    <w:link w:val="837"/>
    <w:pPr>
      <w:widowControl w:val="off"/>
      <w:suppressLineNumbers/>
    </w:pPr>
  </w:style>
  <w:style w:type="paragraph" w:styleId="851">
    <w:name w:val="Заголовок таблицы"/>
    <w:basedOn w:val="850"/>
    <w:next w:val="851"/>
    <w:link w:val="837"/>
    <w:pPr>
      <w:jc w:val="center"/>
      <w:suppressLineNumbers/>
    </w:pPr>
    <w:rPr>
      <w:b/>
      <w:bCs/>
    </w:r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  <w:style w:type="paragraph" w:styleId="1_633" w:customStyle="1">
    <w:name w:val="Базовый"/>
    <w:next w:val="931"/>
    <w:link w:val="924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200" w:afterAutospacing="0" w:line="276" w:lineRule="auto"/>
      <w:shd w:val="nil" w:color="000000"/>
      <w:widowControl/>
      <w:tabs>
        <w:tab w:val="left" w:pos="72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lastModifiedBy>user</cp:lastModifiedBy>
  <cp:revision>41</cp:revision>
  <dcterms:created xsi:type="dcterms:W3CDTF">2020-06-04T07:27:00Z</dcterms:created>
  <dcterms:modified xsi:type="dcterms:W3CDTF">2026-01-12T13:43:24Z</dcterms:modified>
</cp:coreProperties>
</file>